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D0" w:rsidRDefault="008022C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дисциплин по профессии </w:t>
      </w:r>
      <w:bookmarkStart w:id="0" w:name="_GoBack"/>
      <w:bookmarkEnd w:id="0"/>
      <w:r>
        <w:rPr>
          <w:rFonts w:ascii="Times New Roman" w:hAnsi="Times New Roman"/>
          <w:sz w:val="24"/>
        </w:rPr>
        <w:t>2</w:t>
      </w:r>
      <w:r w:rsidR="00D425D0">
        <w:rPr>
          <w:rFonts w:ascii="Times New Roman" w:hAnsi="Times New Roman"/>
          <w:sz w:val="24"/>
        </w:rPr>
        <w:t>3.01.08 Слесарь по ремонту строительных машин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756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Индекс дисциплины</w:t>
            </w:r>
          </w:p>
          <w:p w:rsidR="00ED1757" w:rsidRPr="000756C5" w:rsidRDefault="00ED1757" w:rsidP="002559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756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6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Наименование дисциплин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ОДБ</w:t>
            </w:r>
            <w:r w:rsidRPr="00075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ОДБ</w:t>
            </w:r>
            <w:r w:rsidRPr="00075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ОДБ</w:t>
            </w:r>
            <w:r w:rsidRPr="00075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ОДБ</w:t>
            </w:r>
            <w:r w:rsidRPr="00075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ОДБ</w:t>
            </w:r>
            <w:r w:rsidRPr="00075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ОДБ</w:t>
            </w:r>
            <w:r w:rsidRPr="00075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ОДБ</w:t>
            </w:r>
            <w:r w:rsidRPr="00075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ОДБ</w:t>
            </w:r>
            <w:r w:rsidRPr="00075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ОДБ</w:t>
            </w:r>
            <w:r w:rsidRPr="00075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Родная литература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ОДП</w:t>
            </w: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ОДП</w:t>
            </w: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D1757" w:rsidRPr="000756C5" w:rsidTr="0025597A">
        <w:trPr>
          <w:trHeight w:val="70"/>
        </w:trPr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ОДП</w:t>
            </w: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ПОО.01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Экологические основы природопользования 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ПОО.02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География родного края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ПОО.03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проектирования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ПОО.04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ПОО.05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адаптация и основы социально-правовых знаний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ПОО.06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Основы права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Материаловедение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Слесарное дело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Черчение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Электротехника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Основы технической механики и гидравлики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ED1757" w:rsidRPr="000756C5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6C5">
              <w:rPr>
                <w:rFonts w:ascii="Times New Roman" w:hAnsi="Times New Roman"/>
                <w:color w:val="000000"/>
                <w:sz w:val="24"/>
                <w:szCs w:val="24"/>
              </w:rPr>
              <w:t>Чтение сварочных чертежей</w:t>
            </w:r>
          </w:p>
        </w:tc>
      </w:tr>
      <w:tr w:rsidR="00ED1757" w:rsidRPr="007E37C8" w:rsidTr="0025597A">
        <w:tc>
          <w:tcPr>
            <w:tcW w:w="4219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7C8">
              <w:rPr>
                <w:rFonts w:ascii="Times New Roman" w:hAnsi="Times New Roman"/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5245" w:type="dxa"/>
            <w:vAlign w:val="center"/>
          </w:tcPr>
          <w:p w:rsidR="00ED1757" w:rsidRPr="000756C5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7C8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Конструкция, эксплуатация и техническое обслуживание строительных машин</w:t>
            </w:r>
          </w:p>
        </w:tc>
      </w:tr>
      <w:tr w:rsidR="00ED1757" w:rsidRPr="007E37C8" w:rsidTr="0025597A">
        <w:tc>
          <w:tcPr>
            <w:tcW w:w="4219" w:type="dxa"/>
            <w:vAlign w:val="center"/>
          </w:tcPr>
          <w:p w:rsidR="00ED1757" w:rsidRPr="007E37C8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7C8">
              <w:rPr>
                <w:rFonts w:ascii="Times New Roman" w:hAnsi="Times New Roman"/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5245" w:type="dxa"/>
            <w:vAlign w:val="center"/>
          </w:tcPr>
          <w:p w:rsidR="00ED1757" w:rsidRPr="007E37C8" w:rsidRDefault="00ED1757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7C8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Оборудование, техника и технология сварки и резки металлов</w:t>
            </w:r>
          </w:p>
        </w:tc>
      </w:tr>
    </w:tbl>
    <w:p w:rsidR="00D425D0" w:rsidRDefault="00D425D0">
      <w:pPr>
        <w:rPr>
          <w:rFonts w:ascii="Times New Roman" w:hAnsi="Times New Roman"/>
          <w:sz w:val="24"/>
        </w:rPr>
      </w:pPr>
    </w:p>
    <w:sectPr w:rsidR="00D425D0" w:rsidSect="0077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0F9"/>
    <w:rsid w:val="000C2B42"/>
    <w:rsid w:val="000E120B"/>
    <w:rsid w:val="0019694E"/>
    <w:rsid w:val="00365C6C"/>
    <w:rsid w:val="003C162A"/>
    <w:rsid w:val="00511271"/>
    <w:rsid w:val="006750F9"/>
    <w:rsid w:val="00675CF3"/>
    <w:rsid w:val="0071019E"/>
    <w:rsid w:val="00773510"/>
    <w:rsid w:val="008022C0"/>
    <w:rsid w:val="00971AE6"/>
    <w:rsid w:val="009A4F28"/>
    <w:rsid w:val="00BB295B"/>
    <w:rsid w:val="00BC4DB5"/>
    <w:rsid w:val="00C11DF9"/>
    <w:rsid w:val="00C93A1A"/>
    <w:rsid w:val="00CC3271"/>
    <w:rsid w:val="00D048E1"/>
    <w:rsid w:val="00D425D0"/>
    <w:rsid w:val="00E11A83"/>
    <w:rsid w:val="00E60FDF"/>
    <w:rsid w:val="00EB0CBD"/>
    <w:rsid w:val="00ED1757"/>
    <w:rsid w:val="00F9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A238B-4FC3-4955-B470-B6AF4C54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Саратова</dc:creator>
  <cp:keywords/>
  <dc:description/>
  <cp:lastModifiedBy>ПК 11</cp:lastModifiedBy>
  <cp:revision>20</cp:revision>
  <dcterms:created xsi:type="dcterms:W3CDTF">2021-05-27T02:01:00Z</dcterms:created>
  <dcterms:modified xsi:type="dcterms:W3CDTF">2021-07-26T04:17:00Z</dcterms:modified>
</cp:coreProperties>
</file>